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50197" w14:textId="77777777" w:rsidR="0039687D" w:rsidRDefault="00DC2114" w:rsidP="00DC2114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DC2114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Выставка «Книги из моего детства»</w:t>
      </w:r>
      <w:r w:rsidR="0039687D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</w:p>
    <w:p w14:paraId="019F0C72" w14:textId="6E95A918" w:rsidR="00DC2114" w:rsidRPr="00DC2114" w:rsidRDefault="0039687D" w:rsidP="00DC2114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группа раннего возраста «Ладушки»</w:t>
      </w:r>
    </w:p>
    <w:p w14:paraId="63FE38FC" w14:textId="77777777" w:rsidR="00DC2114" w:rsidRPr="00DC2114" w:rsidRDefault="00DC2114" w:rsidP="00DC211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C2114">
        <w:rPr>
          <w:rStyle w:val="markdown-word"/>
          <w:rFonts w:ascii="Times New Roman" w:hAnsi="Times New Roman" w:cs="Times New Roman"/>
          <w:spacing w:val="3"/>
          <w:sz w:val="28"/>
          <w:szCs w:val="28"/>
        </w:rPr>
        <w:t>В рамках проекта «В Стране красивой речи» в группе раннего возраста «Ладушки» прошла выставка «Книги из моего детства». Родители с радостью приносили любимые книги из своего детства — потрёпанные томики сказок, красочные сборники стихов и истории с добрыми героями.</w:t>
      </w:r>
    </w:p>
    <w:p w14:paraId="3EA8813A" w14:textId="77777777" w:rsidR="00DC2114" w:rsidRDefault="00DC2114" w:rsidP="00DC2114">
      <w:pPr>
        <w:spacing w:after="0" w:line="360" w:lineRule="auto"/>
        <w:ind w:firstLine="567"/>
        <w:rPr>
          <w:rStyle w:val="markdown-word"/>
          <w:rFonts w:ascii="Times New Roman" w:hAnsi="Times New Roman" w:cs="Times New Roman"/>
          <w:spacing w:val="3"/>
          <w:sz w:val="28"/>
          <w:szCs w:val="28"/>
        </w:rPr>
      </w:pPr>
      <w:r w:rsidRPr="00DC2114">
        <w:rPr>
          <w:rStyle w:val="markdown-word"/>
          <w:rFonts w:ascii="Times New Roman" w:hAnsi="Times New Roman" w:cs="Times New Roman"/>
          <w:spacing w:val="3"/>
          <w:sz w:val="28"/>
          <w:szCs w:val="28"/>
        </w:rPr>
        <w:t>Малыши с любопытством рассматривали необычные для них обложки и иллюстрации, трогали страницы и задавали вопросы: «А эта книжка была у тебя, мама?», «А что тут происходит?». Воспитатели читали ребятам </w:t>
      </w:r>
    </w:p>
    <w:p w14:paraId="37E93121" w14:textId="77777777" w:rsidR="00DC2114" w:rsidRDefault="00DC2114" w:rsidP="00DC2114">
      <w:pPr>
        <w:spacing w:after="0" w:line="360" w:lineRule="auto"/>
        <w:rPr>
          <w:rStyle w:val="markdown-word"/>
          <w:rFonts w:ascii="Times New Roman" w:hAnsi="Times New Roman" w:cs="Times New Roman"/>
          <w:spacing w:val="3"/>
          <w:sz w:val="28"/>
          <w:szCs w:val="28"/>
        </w:rPr>
      </w:pPr>
      <w:r w:rsidRPr="00DC2114">
        <w:rPr>
          <w:rStyle w:val="markdown-word"/>
          <w:rFonts w:ascii="Times New Roman" w:hAnsi="Times New Roman" w:cs="Times New Roman"/>
          <w:spacing w:val="3"/>
          <w:sz w:val="28"/>
          <w:szCs w:val="28"/>
        </w:rPr>
        <w:t>отрывки из принесённых книг, а дети с восторгом узнавали знакомых</w:t>
      </w:r>
    </w:p>
    <w:p w14:paraId="2ADCFBAE" w14:textId="7CE6A8DD" w:rsidR="00DC2114" w:rsidRPr="00DC2114" w:rsidRDefault="00DC2114" w:rsidP="00DC21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2114">
        <w:rPr>
          <w:rStyle w:val="markdown-word"/>
          <w:rFonts w:ascii="Times New Roman" w:hAnsi="Times New Roman" w:cs="Times New Roman"/>
          <w:spacing w:val="3"/>
          <w:sz w:val="28"/>
          <w:szCs w:val="28"/>
        </w:rPr>
        <w:t>персонажей — Колобка, Курочку </w:t>
      </w:r>
      <w:proofErr w:type="spellStart"/>
      <w:r w:rsidRPr="00DC2114">
        <w:rPr>
          <w:rStyle w:val="markdown-word"/>
          <w:rFonts w:ascii="Times New Roman" w:hAnsi="Times New Roman" w:cs="Times New Roman"/>
          <w:spacing w:val="3"/>
          <w:sz w:val="28"/>
          <w:szCs w:val="28"/>
        </w:rPr>
        <w:t>Рябу</w:t>
      </w:r>
      <w:proofErr w:type="spellEnd"/>
      <w:r w:rsidRPr="00DC2114">
        <w:rPr>
          <w:rStyle w:val="markdown-word"/>
          <w:rFonts w:ascii="Times New Roman" w:hAnsi="Times New Roman" w:cs="Times New Roman"/>
          <w:spacing w:val="3"/>
          <w:sz w:val="28"/>
          <w:szCs w:val="28"/>
        </w:rPr>
        <w:t>, Теремок.</w:t>
      </w:r>
    </w:p>
    <w:p w14:paraId="7AB01DC5" w14:textId="6D0BAF6B" w:rsidR="00DC2114" w:rsidRPr="00DC2114" w:rsidRDefault="00DC2114" w:rsidP="00DC211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C2114">
        <w:rPr>
          <w:rStyle w:val="markdown-word"/>
          <w:rFonts w:ascii="Times New Roman" w:hAnsi="Times New Roman" w:cs="Times New Roman"/>
          <w:spacing w:val="3"/>
          <w:sz w:val="28"/>
          <w:szCs w:val="28"/>
        </w:rPr>
        <w:t>Встреча получилась тёплой и душевной: малыши не только послушали интересные сказки, но и почувствовали связь поколений через любимые истории, которые, когда</w:t>
      </w:r>
      <w:r w:rsidRPr="00DC2114">
        <w:rPr>
          <w:rStyle w:val="markdown-word"/>
          <w:rFonts w:ascii="Times New Roman" w:hAnsi="Times New Roman" w:cs="Times New Roman"/>
          <w:spacing w:val="3"/>
          <w:sz w:val="28"/>
          <w:szCs w:val="28"/>
        </w:rPr>
        <w:noBreakHyphen/>
        <w:t>то читали их мамам и папам.</w:t>
      </w:r>
    </w:p>
    <w:p w14:paraId="3EA6AE91" w14:textId="77777777" w:rsidR="00DC2114" w:rsidRDefault="00DC2114"/>
    <w:p w14:paraId="2A56179E" w14:textId="5E9233ED" w:rsidR="00DC2114" w:rsidRDefault="00DC21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E8AB9" wp14:editId="1F849A07">
                <wp:simplePos x="0" y="0"/>
                <wp:positionH relativeFrom="column">
                  <wp:posOffset>161925</wp:posOffset>
                </wp:positionH>
                <wp:positionV relativeFrom="paragraph">
                  <wp:posOffset>13335</wp:posOffset>
                </wp:positionV>
                <wp:extent cx="5676900" cy="33528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335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06E4F" w14:textId="46FF7E83" w:rsidR="00DC2114" w:rsidRDefault="00DC2114" w:rsidP="00DC21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5C367" wp14:editId="3A401201">
                                  <wp:extent cx="4864735" cy="3248660"/>
                                  <wp:effectExtent l="0" t="0" r="0" b="889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735" cy="324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E8AB9" id="Прямоугольник 1" o:spid="_x0000_s1026" style="position:absolute;margin-left:12.75pt;margin-top:1.05pt;width:447pt;height:2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" fillcolor="#4472c4 [3204]" strokecolor="#1f3763 [1604]" strokeweight="1pt">
                <v:textbox>
                  <w:txbxContent>
                    <w:p w14:paraId="24B06E4F" w14:textId="46FF7E83" w:rsidR="00DC2114" w:rsidRDefault="00DC2114" w:rsidP="00DC21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15C367" wp14:editId="3A401201">
                            <wp:extent cx="4864735" cy="3248660"/>
                            <wp:effectExtent l="0" t="0" r="0" b="889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735" cy="3248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7010677" w14:textId="77777777" w:rsidR="00DC2114" w:rsidRDefault="00DC2114"/>
    <w:p w14:paraId="0D317B50" w14:textId="6EC4EF23" w:rsidR="00DC2114" w:rsidRDefault="00DC2114"/>
    <w:p w14:paraId="442476DA" w14:textId="77777777" w:rsidR="00DC2114" w:rsidRDefault="00DC2114"/>
    <w:p w14:paraId="300059DE" w14:textId="73535289" w:rsidR="00DC2114" w:rsidRDefault="00DC2114"/>
    <w:p w14:paraId="2B833D44" w14:textId="2341987F" w:rsidR="00DC2114" w:rsidRDefault="00DC2114"/>
    <w:p w14:paraId="6CD9E6A5" w14:textId="08A49D45" w:rsidR="00DC2114" w:rsidRDefault="00DC2114"/>
    <w:p w14:paraId="7C641D5E" w14:textId="77777777" w:rsidR="00DC2114" w:rsidRDefault="00DC2114"/>
    <w:p w14:paraId="2E9B2411" w14:textId="77777777" w:rsidR="00DC2114" w:rsidRDefault="00DC2114"/>
    <w:p w14:paraId="59D52629" w14:textId="77777777" w:rsidR="00DC2114" w:rsidRDefault="00DC2114"/>
    <w:p w14:paraId="052B9771" w14:textId="77777777" w:rsidR="00DC2114" w:rsidRDefault="00DC2114"/>
    <w:p w14:paraId="4368C169" w14:textId="77777777" w:rsidR="00DC2114" w:rsidRDefault="00DC2114"/>
    <w:p w14:paraId="762736F0" w14:textId="77777777" w:rsidR="00DC2114" w:rsidRDefault="00DC2114"/>
    <w:p w14:paraId="42DDA793" w14:textId="37353EEF" w:rsidR="00DC2114" w:rsidRDefault="00DC211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EAEFC" wp14:editId="30C9DE93">
                <wp:simplePos x="0" y="0"/>
                <wp:positionH relativeFrom="margin">
                  <wp:posOffset>652780</wp:posOffset>
                </wp:positionH>
                <wp:positionV relativeFrom="paragraph">
                  <wp:posOffset>5715</wp:posOffset>
                </wp:positionV>
                <wp:extent cx="4600575" cy="115252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1525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9E70A" w14:textId="66D0C231" w:rsidR="00DC2114" w:rsidRPr="00DC2114" w:rsidRDefault="00DC2114" w:rsidP="00DC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1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раннего возраста «Ладушки»</w:t>
                            </w:r>
                          </w:p>
                          <w:p w14:paraId="71B6C423" w14:textId="7F60F649" w:rsidR="00DC2114" w:rsidRPr="00DC2114" w:rsidRDefault="00DC2114" w:rsidP="00DC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1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 – Голендухина Е.В.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EAEFC" id="Овал 5" o:spid="_x0000_s1027" style="position:absolute;margin-left:51.4pt;margin-top:.45pt;width:362.25pt;height:9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" fillcolor="#ffc000" strokecolor="#1f3763 [1604]" strokeweight="1pt">
                <v:stroke joinstyle="miter"/>
                <v:textbox>
                  <w:txbxContent>
                    <w:p w14:paraId="13E9E70A" w14:textId="66D0C231" w:rsidR="00DC2114" w:rsidRPr="00DC2114" w:rsidRDefault="00DC2114" w:rsidP="00DC21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211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раннего возраста «Ладушки»</w:t>
                      </w:r>
                    </w:p>
                    <w:p w14:paraId="71B6C423" w14:textId="7F60F649" w:rsidR="00DC2114" w:rsidRPr="00DC2114" w:rsidRDefault="00DC2114" w:rsidP="00DC21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211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 – Голендухина Е.В.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121DC34" w14:textId="43B722A8" w:rsidR="00DC2114" w:rsidRDefault="00DC2114"/>
    <w:p w14:paraId="6AD6B286" w14:textId="7CEEBCC2" w:rsidR="00DC2114" w:rsidRDefault="00DC2114"/>
    <w:p w14:paraId="0E2A1841" w14:textId="0D3164A1" w:rsidR="00DC2114" w:rsidRDefault="00DC211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10CAC" wp14:editId="5A62620B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6524625" cy="45243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452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E0BB9" w14:textId="56A9F3EA" w:rsidR="00DC2114" w:rsidRDefault="00DC2114" w:rsidP="00DC21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F1CF1" wp14:editId="1944B739">
                                  <wp:extent cx="4657725" cy="4391908"/>
                                  <wp:effectExtent l="0" t="0" r="0" b="889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3296" cy="4406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10CAC" id="Прямоугольник 2" o:spid="_x0000_s1028" style="position:absolute;margin-left:462.55pt;margin-top:1.05pt;width:513.75pt;height:356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" fillcolor="#4472c4 [3204]" strokecolor="#1f3763 [1604]" strokeweight="1pt">
                <v:textbox>
                  <w:txbxContent>
                    <w:p w14:paraId="380E0BB9" w14:textId="56A9F3EA" w:rsidR="00DC2114" w:rsidRDefault="00DC2114" w:rsidP="00DC21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F1CF1" wp14:editId="1944B739">
                            <wp:extent cx="4657725" cy="4391908"/>
                            <wp:effectExtent l="0" t="0" r="0" b="889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3296" cy="4406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6933DE" w14:textId="602882DE" w:rsidR="001A1C4B" w:rsidRDefault="00DC211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E0BBA" wp14:editId="7BC7A756">
                <wp:simplePos x="0" y="0"/>
                <wp:positionH relativeFrom="page">
                  <wp:align>center</wp:align>
                </wp:positionH>
                <wp:positionV relativeFrom="paragraph">
                  <wp:posOffset>4889500</wp:posOffset>
                </wp:positionV>
                <wp:extent cx="6410325" cy="36671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3667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A6954" w14:textId="43955A47" w:rsidR="00DC2114" w:rsidRDefault="00DC2114" w:rsidP="00DC21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3977A" wp14:editId="1CFD7C46">
                                  <wp:extent cx="5140960" cy="3562985"/>
                                  <wp:effectExtent l="0" t="0" r="254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0960" cy="356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E0BBA" id="Прямоугольник 3" o:spid="_x0000_s1029" style="position:absolute;margin-left:0;margin-top:385pt;width:504.75pt;height:288.7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" fillcolor="#4472c4 [3204]" strokecolor="#1f3763 [1604]" strokeweight="1pt">
                <v:textbox>
                  <w:txbxContent>
                    <w:p w14:paraId="619A6954" w14:textId="43955A47" w:rsidR="00DC2114" w:rsidRDefault="00DC2114" w:rsidP="00DC21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93977A" wp14:editId="1CFD7C46">
                            <wp:extent cx="5140960" cy="3562985"/>
                            <wp:effectExtent l="0" t="0" r="254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0960" cy="356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1A1C4B" w:rsidSect="00DC211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4DE"/>
    <w:rsid w:val="001A1C4B"/>
    <w:rsid w:val="0039687D"/>
    <w:rsid w:val="00DC2114"/>
    <w:rsid w:val="00F6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9EE12"/>
  <w15:chartTrackingRefBased/>
  <w15:docId w15:val="{533915A0-34D7-4FB0-AEB8-DC959C7F0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2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DC2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9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3</cp:revision>
  <cp:lastPrinted>2026-05-14T11:44:00Z</cp:lastPrinted>
  <dcterms:created xsi:type="dcterms:W3CDTF">2026-05-14T11:37:00Z</dcterms:created>
  <dcterms:modified xsi:type="dcterms:W3CDTF">2026-05-15T11:05:00Z</dcterms:modified>
</cp:coreProperties>
</file>